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&lt;Please include letterhead if accessible&gt;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September 1, 2022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Commissioner Mike Morath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Texas Education Agency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1701 North Congress Avenue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Austin, TX 78701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Estimado Comisionado Morath,</w:t>
      </w:r>
    </w:p>
    <w:p w:rsidR="00000000" w:rsidDel="00000000" w:rsidP="00000000" w:rsidRDefault="00000000" w:rsidRPr="00000000" w14:paraId="0000000E">
      <w:pPr>
        <w:rPr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Le escribo para expresar mi compromiso y apoyo a la iniciativa Celebrate Dyslexia Schools para abrir una escuela chárter de inscripción abierta como parte de la Generación 28. Celebrate Dyslexia Schools tiene la misión de educar y apoyar a los niños y sus familias ampliando el uso de intervenciones de dislexia basadas en evidencia en comunidades históricamente marginadas y creando un ambiente de aprendizaje enriquecedor, emocionalmente seguro y culturalmente apropiado para todos los estudiantes, particularmente aquellos con dislexia.</w:t>
      </w:r>
    </w:p>
    <w:p w:rsidR="00000000" w:rsidDel="00000000" w:rsidP="00000000" w:rsidRDefault="00000000" w:rsidRPr="00000000" w14:paraId="00000010">
      <w:pPr>
        <w:rPr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Soy &lt;insertar función&gt; de &lt;insertar organización&gt; y estamos ubicados en &lt;insertar área de la ciudad&gt;. Estamos entusiasmados con esta iniciativa porque &lt;Insertar apoyo&gt;. &lt;Agregue 1-2 oraciones adicionales sobre la organización o las conexiones personales en la comunidad.&gt;</w:t>
      </w:r>
    </w:p>
    <w:p w:rsidR="00000000" w:rsidDel="00000000" w:rsidP="00000000" w:rsidRDefault="00000000" w:rsidRPr="00000000" w14:paraId="00000013">
      <w:pPr>
        <w:rPr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Su misión y visión son muy necesarias en la comunidad de San Antonio, y su colaboración con otros en el espacio educativo es exactamente lo que traerá alivio a la comunidad disléxica y tendrá efectos positivos más allá de su campus. Con una necesidad crítica de intervención equitativa y accesible, además de aumentar la capacidad para capacitar a los maestros, este es un modelo que brindará soluciones a la comunidad disléxica y de San Antonio.</w:t>
      </w:r>
    </w:p>
    <w:p w:rsidR="00000000" w:rsidDel="00000000" w:rsidP="00000000" w:rsidRDefault="00000000" w:rsidRPr="00000000" w14:paraId="00000016">
      <w:pPr>
        <w:rPr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308.5714285714286" w:lineRule="auto"/>
        <w:rPr>
          <w:color w:val="202124"/>
          <w:sz w:val="20"/>
          <w:szCs w:val="20"/>
          <w:shd w:fill="f8f9fa" w:val="clear"/>
        </w:rPr>
      </w:pPr>
      <w:r w:rsidDel="00000000" w:rsidR="00000000" w:rsidRPr="00000000">
        <w:rPr>
          <w:color w:val="202124"/>
          <w:sz w:val="20"/>
          <w:szCs w:val="20"/>
          <w:shd w:fill="f8f9fa" w:val="clear"/>
          <w:rtl w:val="0"/>
        </w:rPr>
        <w:t xml:space="preserve">Mejor,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&lt;Insert Name&gt;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&lt;Insert Organization if Applicable&gt;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&lt;Insert role - community member is allowed&gt;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9Ly/08Zn56dV04RJyyZTSFV2MA==">AMUW2mWczVQR3qt0DAqMtVoUJTKVWp4G6dArtZJekoHI4IwUPPy7oV9HXj8UKx6KQjRoAESGX0YsYagmb9++sQF6OxOYUR5uSMPZweANfynJRcMdG1Pxrco=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2022-08-23T14:35:00Z</dcterms:created>
</cp:coreProperties>
</file>